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CC" w:rsidRDefault="006F6ACC" w:rsidP="006F6ACC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3F38BBC" wp14:editId="0F7595AB">
            <wp:extent cx="723900" cy="794716"/>
            <wp:effectExtent l="0" t="0" r="0" b="5715"/>
            <wp:docPr id="1" name="Bilde 1" descr="Bilderesultat for manndalen 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manndalen u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CC" w:rsidRDefault="006F6ACC" w:rsidP="006F6ACC">
      <w:pPr>
        <w:rPr>
          <w:b/>
          <w:bCs/>
          <w:sz w:val="32"/>
          <w:szCs w:val="32"/>
        </w:rPr>
      </w:pPr>
    </w:p>
    <w:p w:rsidR="006F6ACC" w:rsidRPr="00EC7659" w:rsidRDefault="006F6ACC" w:rsidP="006F6ACC">
      <w:r w:rsidRPr="00EC7659">
        <w:rPr>
          <w:b/>
          <w:bCs/>
          <w:sz w:val="32"/>
          <w:szCs w:val="32"/>
        </w:rPr>
        <w:t>INNBYD</w:t>
      </w:r>
      <w:r>
        <w:rPr>
          <w:b/>
          <w:bCs/>
          <w:sz w:val="32"/>
          <w:szCs w:val="32"/>
        </w:rPr>
        <w:t xml:space="preserve">ELSE </w:t>
      </w:r>
      <w:proofErr w:type="spellStart"/>
      <w:r>
        <w:rPr>
          <w:b/>
          <w:bCs/>
          <w:sz w:val="32"/>
          <w:szCs w:val="32"/>
        </w:rPr>
        <w:t>SONERENN</w:t>
      </w:r>
      <w:proofErr w:type="spellEnd"/>
      <w:r w:rsidRPr="00EC7659">
        <w:rPr>
          <w:b/>
          <w:bCs/>
          <w:sz w:val="32"/>
          <w:szCs w:val="32"/>
        </w:rPr>
        <w:t xml:space="preserve"> </w:t>
      </w:r>
      <w:proofErr w:type="spellStart"/>
      <w:r w:rsidRPr="00EC7659">
        <w:rPr>
          <w:b/>
          <w:bCs/>
          <w:sz w:val="32"/>
          <w:szCs w:val="32"/>
        </w:rPr>
        <w:t>MANNDALEN</w:t>
      </w:r>
      <w:proofErr w:type="spellEnd"/>
      <w:r w:rsidRPr="00EC7659">
        <w:rPr>
          <w:b/>
          <w:bCs/>
          <w:sz w:val="32"/>
          <w:szCs w:val="32"/>
        </w:rPr>
        <w:t xml:space="preserve"> UIL</w:t>
      </w:r>
    </w:p>
    <w:p w:rsidR="006F6ACC" w:rsidRPr="00EC7659" w:rsidRDefault="006F6ACC" w:rsidP="006F6ACC"/>
    <w:p w:rsidR="006F6ACC" w:rsidRPr="008B761E" w:rsidRDefault="006F6ACC" w:rsidP="006F6ACC">
      <w:pPr>
        <w:rPr>
          <w:b/>
          <w:sz w:val="28"/>
          <w:szCs w:val="28"/>
        </w:rPr>
      </w:pPr>
      <w:r w:rsidRPr="008B761E">
        <w:rPr>
          <w:b/>
          <w:sz w:val="28"/>
          <w:szCs w:val="28"/>
        </w:rPr>
        <w:t xml:space="preserve">Lørdag 11.mars 2017 klokken 12 </w:t>
      </w:r>
      <w:r>
        <w:rPr>
          <w:b/>
          <w:sz w:val="28"/>
          <w:szCs w:val="28"/>
        </w:rPr>
        <w:t>på Fossen skistadion.</w:t>
      </w:r>
    </w:p>
    <w:p w:rsidR="006F6ACC" w:rsidRPr="00EC7659" w:rsidRDefault="006F6ACC" w:rsidP="006F6ACC"/>
    <w:p w:rsidR="006F6ACC" w:rsidRPr="00EC7659" w:rsidRDefault="006F6ACC" w:rsidP="006F6ACC">
      <w:pPr>
        <w:rPr>
          <w:sz w:val="28"/>
          <w:szCs w:val="28"/>
        </w:rPr>
      </w:pPr>
      <w:proofErr w:type="spellStart"/>
      <w:r w:rsidRPr="00EC7659">
        <w:rPr>
          <w:sz w:val="28"/>
          <w:szCs w:val="28"/>
        </w:rPr>
        <w:t>Manndalen</w:t>
      </w:r>
      <w:proofErr w:type="spellEnd"/>
      <w:r w:rsidRPr="00EC7659">
        <w:rPr>
          <w:sz w:val="28"/>
          <w:szCs w:val="28"/>
        </w:rPr>
        <w:t xml:space="preserve"> UIL har den glede til</w:t>
      </w:r>
      <w:r>
        <w:rPr>
          <w:sz w:val="28"/>
          <w:szCs w:val="28"/>
        </w:rPr>
        <w:t xml:space="preserve"> å invitere til </w:t>
      </w:r>
      <w:proofErr w:type="spellStart"/>
      <w:r>
        <w:rPr>
          <w:sz w:val="28"/>
          <w:szCs w:val="28"/>
        </w:rPr>
        <w:t>sonerenn</w:t>
      </w:r>
      <w:proofErr w:type="spellEnd"/>
      <w:r>
        <w:rPr>
          <w:sz w:val="28"/>
          <w:szCs w:val="28"/>
        </w:rPr>
        <w:t xml:space="preserve"> i fristil og </w:t>
      </w:r>
      <w:proofErr w:type="spellStart"/>
      <w:r>
        <w:rPr>
          <w:sz w:val="28"/>
          <w:szCs w:val="28"/>
        </w:rPr>
        <w:t>fellestart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EC7659">
        <w:rPr>
          <w:sz w:val="28"/>
          <w:szCs w:val="28"/>
        </w:rPr>
        <w:t>I forkant av sonerennet, vil de</w:t>
      </w:r>
      <w:r>
        <w:rPr>
          <w:sz w:val="28"/>
          <w:szCs w:val="28"/>
        </w:rPr>
        <w:t>t også bli arrangert et bamse</w:t>
      </w:r>
      <w:r w:rsidRPr="00EC7659">
        <w:rPr>
          <w:sz w:val="28"/>
          <w:szCs w:val="28"/>
        </w:rPr>
        <w:t xml:space="preserve">renn for de mellom 0-7 år. </w:t>
      </w:r>
      <w:r>
        <w:rPr>
          <w:sz w:val="28"/>
          <w:szCs w:val="28"/>
        </w:rPr>
        <w:t>Dette rennet starter kl. 11.00</w:t>
      </w:r>
    </w:p>
    <w:p w:rsidR="006F6ACC" w:rsidRPr="00EC7659" w:rsidRDefault="006F6ACC" w:rsidP="006F6ACC"/>
    <w:p w:rsidR="006F6ACC" w:rsidRPr="00EC7659" w:rsidRDefault="006F6ACC" w:rsidP="006F6ACC">
      <w:r w:rsidRPr="00EC7659">
        <w:t xml:space="preserve">Påmelding: </w:t>
      </w:r>
    </w:p>
    <w:p w:rsidR="006F6ACC" w:rsidRPr="00EC7659" w:rsidRDefault="006F6ACC" w:rsidP="006F6ACC"/>
    <w:p w:rsidR="006F6ACC" w:rsidRPr="00EC7659" w:rsidRDefault="006F6ACC" w:rsidP="006F6ACC">
      <w:r>
        <w:t>Bamse</w:t>
      </w:r>
      <w:r w:rsidRPr="00EC7659">
        <w:t>skirenn ved start</w:t>
      </w:r>
      <w:r>
        <w:t>. Fra kl.10.30.</w:t>
      </w:r>
    </w:p>
    <w:p w:rsidR="006F6ACC" w:rsidRPr="00EC7659" w:rsidRDefault="006F6ACC" w:rsidP="006F6ACC">
      <w:proofErr w:type="spellStart"/>
      <w:r w:rsidRPr="00EC7659">
        <w:t>Sonerenn</w:t>
      </w:r>
      <w:proofErr w:type="spellEnd"/>
      <w:r w:rsidRPr="00EC7659">
        <w:t xml:space="preserve"> online gjennom </w:t>
      </w:r>
      <w:r>
        <w:t>www.</w:t>
      </w:r>
      <w:r w:rsidRPr="00EC7659">
        <w:t>minidrett.no</w:t>
      </w:r>
      <w:r w:rsidRPr="00286F7C">
        <w:t xml:space="preserve"> </w:t>
      </w:r>
      <w:r w:rsidRPr="00EC7659">
        <w:t>NB: Frist</w:t>
      </w:r>
      <w:r>
        <w:t xml:space="preserve"> innen onsdag 8.mars innen kl. 24:00</w:t>
      </w:r>
    </w:p>
    <w:p w:rsidR="006F6ACC" w:rsidRPr="00EC7659" w:rsidRDefault="006F6ACC" w:rsidP="006F6ACC">
      <w:r>
        <w:t>:</w:t>
      </w:r>
    </w:p>
    <w:p w:rsidR="006F6ACC" w:rsidRPr="00EC7659" w:rsidRDefault="006F6ACC" w:rsidP="006F6ACC">
      <w:proofErr w:type="spellStart"/>
      <w:r>
        <w:t>Sonerenn</w:t>
      </w:r>
      <w:proofErr w:type="spellEnd"/>
      <w:r>
        <w:t>: fristil</w:t>
      </w:r>
      <w:r w:rsidRPr="00EC7659">
        <w:t>, fellesstart</w:t>
      </w:r>
    </w:p>
    <w:p w:rsidR="006F6ACC" w:rsidRPr="00EC7659" w:rsidRDefault="006F6ACC" w:rsidP="006F6ACC">
      <w:pPr>
        <w:rPr>
          <w:b/>
          <w:bCs/>
        </w:rPr>
      </w:pPr>
      <w:r w:rsidRPr="00EC7659">
        <w:rPr>
          <w:b/>
          <w:bCs/>
        </w:rPr>
        <w:t xml:space="preserve">Klasser: </w:t>
      </w:r>
    </w:p>
    <w:p w:rsidR="006F6ACC" w:rsidRPr="00EC7659" w:rsidRDefault="006F6ACC" w:rsidP="006F6ACC">
      <w:r w:rsidRPr="00EC7659">
        <w:t xml:space="preserve"> 1 km: J/G 8-10 år</w:t>
      </w:r>
      <w:r w:rsidRPr="00EC7659">
        <w:tab/>
      </w:r>
      <w:r w:rsidRPr="00EC7659">
        <w:tab/>
      </w:r>
      <w:r w:rsidRPr="00EC7659">
        <w:tab/>
      </w:r>
      <w:r w:rsidRPr="00EC7659">
        <w:tab/>
      </w:r>
      <w:r w:rsidRPr="00EC7659">
        <w:tab/>
      </w:r>
      <w:r w:rsidRPr="00EC7659">
        <w:tab/>
        <w:t xml:space="preserve">Start </w:t>
      </w:r>
      <w:proofErr w:type="spellStart"/>
      <w:r w:rsidRPr="00EC7659">
        <w:t>kl</w:t>
      </w:r>
      <w:proofErr w:type="spellEnd"/>
      <w:r w:rsidRPr="00EC7659">
        <w:t xml:space="preserve">: 12:00 </w:t>
      </w:r>
    </w:p>
    <w:p w:rsidR="006F6ACC" w:rsidRPr="00EC7659" w:rsidRDefault="006F6ACC" w:rsidP="006F6ACC">
      <w:r w:rsidRPr="00EC7659">
        <w:t xml:space="preserve"> 2 km: J/</w:t>
      </w:r>
      <w:r>
        <w:t xml:space="preserve">G 11-12 år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Start </w:t>
      </w:r>
      <w:proofErr w:type="spellStart"/>
      <w:r>
        <w:t>kl</w:t>
      </w:r>
      <w:proofErr w:type="spellEnd"/>
      <w:r>
        <w:t>: 12:10</w:t>
      </w:r>
    </w:p>
    <w:p w:rsidR="006F6ACC" w:rsidRPr="00EC7659" w:rsidRDefault="006F6ACC" w:rsidP="006F6ACC">
      <w:r>
        <w:t xml:space="preserve"> 3 km: J/G 13-16 år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Start </w:t>
      </w:r>
      <w:proofErr w:type="spellStart"/>
      <w:r>
        <w:t>kl</w:t>
      </w:r>
      <w:proofErr w:type="spellEnd"/>
      <w:r>
        <w:t>: 12:25</w:t>
      </w:r>
    </w:p>
    <w:p w:rsidR="006F6ACC" w:rsidRPr="00EC7659" w:rsidRDefault="006F6ACC" w:rsidP="006F6ACC">
      <w:r>
        <w:t xml:space="preserve"> 5 km: </w:t>
      </w:r>
      <w:r w:rsidRPr="00EC7659">
        <w:t xml:space="preserve">K17/18 år, KS, og KV </w:t>
      </w:r>
      <w:r w:rsidRPr="00EC7659">
        <w:tab/>
      </w:r>
      <w:r w:rsidRPr="00EC7659">
        <w:tab/>
      </w:r>
      <w:r>
        <w:tab/>
      </w:r>
      <w:r>
        <w:tab/>
        <w:t xml:space="preserve">Start </w:t>
      </w:r>
      <w:proofErr w:type="spellStart"/>
      <w:r>
        <w:t>kl</w:t>
      </w:r>
      <w:proofErr w:type="spellEnd"/>
      <w:r>
        <w:t>: 12:45</w:t>
      </w:r>
    </w:p>
    <w:p w:rsidR="006F6ACC" w:rsidRPr="00EC7659" w:rsidRDefault="006F6ACC" w:rsidP="006F6ACC">
      <w:r w:rsidRPr="00EC7659">
        <w:t xml:space="preserve"> 10 km: M1</w:t>
      </w:r>
      <w:r>
        <w:t>8 år/M17 år</w:t>
      </w:r>
      <w:r w:rsidRPr="00EC7659">
        <w:t>, M19/20 år,</w:t>
      </w:r>
      <w:r w:rsidRPr="00286F7C">
        <w:t xml:space="preserve"> </w:t>
      </w:r>
      <w:r w:rsidRPr="00EC7659">
        <w:t>MS</w:t>
      </w:r>
      <w:r>
        <w:t>,</w:t>
      </w:r>
      <w:r w:rsidRPr="00286F7C">
        <w:t xml:space="preserve"> </w:t>
      </w:r>
      <w:r w:rsidRPr="00EC7659">
        <w:t>MV</w:t>
      </w:r>
      <w:r>
        <w:tab/>
      </w:r>
      <w:r>
        <w:tab/>
        <w:t xml:space="preserve">Start </w:t>
      </w:r>
      <w:proofErr w:type="spellStart"/>
      <w:r>
        <w:t>kl</w:t>
      </w:r>
      <w:proofErr w:type="spellEnd"/>
      <w:r>
        <w:t>: 13:00</w:t>
      </w:r>
    </w:p>
    <w:p w:rsidR="006F6ACC" w:rsidRPr="00EC7659" w:rsidRDefault="006F6ACC" w:rsidP="006F6ACC"/>
    <w:p w:rsidR="006F6ACC" w:rsidRPr="00EC7659" w:rsidRDefault="006F6ACC" w:rsidP="006F6ACC">
      <w:r w:rsidRPr="00EC7659">
        <w:t xml:space="preserve">Startkontingenter pr deltager pr. renn: </w:t>
      </w:r>
    </w:p>
    <w:p w:rsidR="006F6ACC" w:rsidRPr="00EC7659" w:rsidRDefault="006F6ACC" w:rsidP="006F6ACC">
      <w:r w:rsidRPr="00EC7659">
        <w:t xml:space="preserve">Barneskirenn    </w:t>
      </w:r>
      <w:r w:rsidRPr="00EC7659">
        <w:tab/>
      </w:r>
      <w:r w:rsidRPr="00EC7659">
        <w:tab/>
      </w:r>
      <w:r w:rsidRPr="00EC7659">
        <w:tab/>
        <w:t xml:space="preserve">kr. 50,- </w:t>
      </w:r>
    </w:p>
    <w:p w:rsidR="006F6ACC" w:rsidRPr="00EC7659" w:rsidRDefault="006F6ACC" w:rsidP="006F6ACC">
      <w:r w:rsidRPr="00EC7659">
        <w:t xml:space="preserve">Jenter og gutter fra 8 - 16 år  </w:t>
      </w:r>
      <w:r w:rsidRPr="00EC7659">
        <w:tab/>
      </w:r>
      <w:r w:rsidRPr="00EC7659">
        <w:tab/>
        <w:t xml:space="preserve">kr. 100,- </w:t>
      </w:r>
    </w:p>
    <w:p w:rsidR="006F6ACC" w:rsidRPr="00EC7659" w:rsidRDefault="006F6ACC" w:rsidP="006F6ACC">
      <w:r w:rsidRPr="00EC7659">
        <w:t xml:space="preserve">Juniorer 17 – 20 år  </w:t>
      </w:r>
      <w:r w:rsidRPr="00EC7659">
        <w:tab/>
        <w:t xml:space="preserve"> </w:t>
      </w:r>
      <w:r w:rsidRPr="00EC7659">
        <w:tab/>
      </w:r>
      <w:r w:rsidRPr="00EC7659">
        <w:tab/>
        <w:t xml:space="preserve">kr. 115,- </w:t>
      </w:r>
    </w:p>
    <w:p w:rsidR="006F6ACC" w:rsidRPr="00EC7659" w:rsidRDefault="006F6ACC" w:rsidP="006F6ACC">
      <w:r w:rsidRPr="00EC7659">
        <w:t xml:space="preserve">Seniorer:     </w:t>
      </w:r>
      <w:r w:rsidRPr="00EC7659">
        <w:tab/>
      </w:r>
      <w:r w:rsidRPr="00EC7659">
        <w:tab/>
      </w:r>
      <w:r w:rsidRPr="00EC7659">
        <w:tab/>
      </w:r>
      <w:r w:rsidRPr="00EC7659">
        <w:tab/>
        <w:t>kr. 130,-</w:t>
      </w:r>
    </w:p>
    <w:p w:rsidR="006F6ACC" w:rsidRPr="00EC7659" w:rsidRDefault="006F6ACC" w:rsidP="006F6ACC">
      <w:proofErr w:type="spellStart"/>
      <w:r w:rsidRPr="00EC7659">
        <w:t>Brikkeleie</w:t>
      </w:r>
      <w:proofErr w:type="spellEnd"/>
      <w:r w:rsidRPr="00EC7659">
        <w:t xml:space="preserve">:    </w:t>
      </w:r>
      <w:r w:rsidRPr="00EC7659">
        <w:tab/>
      </w:r>
      <w:r w:rsidRPr="00EC7659">
        <w:tab/>
      </w:r>
      <w:r w:rsidRPr="00EC7659">
        <w:tab/>
      </w:r>
      <w:r w:rsidRPr="00EC7659">
        <w:tab/>
      </w:r>
      <w:proofErr w:type="spellStart"/>
      <w:r w:rsidRPr="00EC7659">
        <w:t>Quicktiming</w:t>
      </w:r>
      <w:proofErr w:type="spellEnd"/>
      <w:r w:rsidRPr="00EC7659">
        <w:t xml:space="preserve">. Brikke lånes av </w:t>
      </w:r>
      <w:proofErr w:type="spellStart"/>
      <w:r w:rsidRPr="00EC7659">
        <w:t>MUIL</w:t>
      </w:r>
      <w:proofErr w:type="spellEnd"/>
      <w:r w:rsidRPr="00EC7659">
        <w:t xml:space="preserve">  </w:t>
      </w:r>
    </w:p>
    <w:p w:rsidR="006F6ACC" w:rsidRPr="00EC7659" w:rsidRDefault="006F6ACC" w:rsidP="006F6ACC"/>
    <w:p w:rsidR="006F6ACC" w:rsidRPr="00EC7659" w:rsidRDefault="006F6ACC" w:rsidP="006F6ACC"/>
    <w:p w:rsidR="006F6ACC" w:rsidRPr="00EC7659" w:rsidRDefault="006F6ACC" w:rsidP="006F6ACC">
      <w:pPr>
        <w:rPr>
          <w:b/>
          <w:bCs/>
        </w:rPr>
      </w:pPr>
      <w:r w:rsidRPr="00EC7659">
        <w:rPr>
          <w:b/>
          <w:bCs/>
        </w:rPr>
        <w:t xml:space="preserve">Matservering: </w:t>
      </w:r>
    </w:p>
    <w:p w:rsidR="006F6ACC" w:rsidRDefault="006F6ACC" w:rsidP="006F6ACC">
      <w:r>
        <w:t>Salg av lapskaus og kioskvarer på</w:t>
      </w:r>
      <w:r w:rsidRPr="00EC7659">
        <w:t xml:space="preserve"> </w:t>
      </w:r>
      <w:proofErr w:type="spellStart"/>
      <w:r>
        <w:t>Manndalen</w:t>
      </w:r>
      <w:proofErr w:type="spellEnd"/>
      <w:r>
        <w:t xml:space="preserve"> skole.</w:t>
      </w:r>
    </w:p>
    <w:p w:rsidR="006F6ACC" w:rsidRDefault="006F6ACC" w:rsidP="006F6ACC"/>
    <w:p w:rsidR="006F6ACC" w:rsidRPr="00EC7659" w:rsidRDefault="006F6ACC" w:rsidP="006F6ACC">
      <w:r w:rsidRPr="006F6ACC">
        <w:rPr>
          <w:b/>
        </w:rPr>
        <w:t>Garderobe:</w:t>
      </w:r>
      <w:r>
        <w:br/>
      </w:r>
      <w:proofErr w:type="spellStart"/>
      <w:r>
        <w:t>Manndalen</w:t>
      </w:r>
      <w:proofErr w:type="spellEnd"/>
      <w:r>
        <w:t xml:space="preserve"> skole ved gymsal.</w:t>
      </w:r>
    </w:p>
    <w:p w:rsidR="006F6ACC" w:rsidRPr="00EC7659" w:rsidRDefault="006F6ACC" w:rsidP="006F6ACC">
      <w:r w:rsidRPr="00EC7659">
        <w:t xml:space="preserve">   </w:t>
      </w:r>
    </w:p>
    <w:p w:rsidR="006F6ACC" w:rsidRPr="00EC7659" w:rsidRDefault="006F6ACC" w:rsidP="006F6ACC">
      <w:pPr>
        <w:rPr>
          <w:b/>
          <w:bCs/>
        </w:rPr>
      </w:pPr>
      <w:r w:rsidRPr="00EC7659">
        <w:rPr>
          <w:b/>
          <w:bCs/>
        </w:rPr>
        <w:t>Rennkontor:</w:t>
      </w:r>
      <w:r w:rsidRPr="00EC7659">
        <w:t xml:space="preserve"> </w:t>
      </w:r>
    </w:p>
    <w:p w:rsidR="006F6ACC" w:rsidRPr="00EC7659" w:rsidRDefault="006F6ACC" w:rsidP="006F6ACC">
      <w:proofErr w:type="spellStart"/>
      <w:r>
        <w:t>Manndalen</w:t>
      </w:r>
      <w:proofErr w:type="spellEnd"/>
      <w:r>
        <w:t xml:space="preserve"> skole. </w:t>
      </w:r>
      <w:r w:rsidRPr="00EC7659">
        <w:t xml:space="preserve">Startnummer utleveres klubbvis på rennkontoret fra kl. 10:30 </w:t>
      </w:r>
    </w:p>
    <w:p w:rsidR="006F6ACC" w:rsidRPr="00EC7659" w:rsidRDefault="006F6ACC" w:rsidP="006F6ACC"/>
    <w:p w:rsidR="006F6ACC" w:rsidRPr="00EC7659" w:rsidRDefault="006F6ACC" w:rsidP="006F6ACC"/>
    <w:p w:rsidR="006F6ACC" w:rsidRPr="00EC7659" w:rsidRDefault="006F6ACC" w:rsidP="006F6ACC">
      <w:pPr>
        <w:rPr>
          <w:b/>
          <w:bCs/>
        </w:rPr>
      </w:pPr>
      <w:r w:rsidRPr="00EC7659">
        <w:rPr>
          <w:b/>
          <w:bCs/>
        </w:rPr>
        <w:t xml:space="preserve">Rennleder: </w:t>
      </w:r>
    </w:p>
    <w:p w:rsidR="006F6ACC" w:rsidRPr="00EC7659" w:rsidRDefault="006F6ACC" w:rsidP="006F6ACC">
      <w:r w:rsidRPr="00EC7659">
        <w:t xml:space="preserve">Bård Gunnar Hansen, mobil: 90808366, e-post: bard.gunnar.hansen@gmail.com </w:t>
      </w:r>
    </w:p>
    <w:p w:rsidR="006F6ACC" w:rsidRDefault="006F6ACC" w:rsidP="006F6ACC">
      <w:pPr>
        <w:rPr>
          <w:b/>
          <w:bCs/>
        </w:rPr>
      </w:pPr>
    </w:p>
    <w:p w:rsidR="006F6ACC" w:rsidRDefault="006F6ACC" w:rsidP="006F6ACC">
      <w:pPr>
        <w:rPr>
          <w:b/>
          <w:bCs/>
        </w:rPr>
      </w:pPr>
    </w:p>
    <w:p w:rsidR="006F6ACC" w:rsidRPr="00EC7659" w:rsidRDefault="006F6ACC" w:rsidP="006F6ACC">
      <w:pPr>
        <w:rPr>
          <w:b/>
          <w:bCs/>
        </w:rPr>
      </w:pPr>
      <w:r w:rsidRPr="00EC7659">
        <w:rPr>
          <w:b/>
          <w:bCs/>
        </w:rPr>
        <w:lastRenderedPageBreak/>
        <w:t>Sekretariatsleder:</w:t>
      </w:r>
    </w:p>
    <w:p w:rsidR="006F6ACC" w:rsidRDefault="006F6ACC" w:rsidP="006F6ACC">
      <w:r>
        <w:t>Katrine Isaksen Lyngstad</w:t>
      </w:r>
    </w:p>
    <w:p w:rsidR="006F6ACC" w:rsidRDefault="006F6ACC" w:rsidP="006F6ACC">
      <w:pPr>
        <w:rPr>
          <w:b/>
          <w:bCs/>
        </w:rPr>
      </w:pPr>
    </w:p>
    <w:p w:rsidR="006F6ACC" w:rsidRPr="00EC7659" w:rsidRDefault="006F6ACC" w:rsidP="006F6ACC">
      <w:pPr>
        <w:rPr>
          <w:b/>
          <w:bCs/>
        </w:rPr>
      </w:pPr>
      <w:r w:rsidRPr="00EC7659">
        <w:rPr>
          <w:b/>
          <w:bCs/>
        </w:rPr>
        <w:t xml:space="preserve">Tidtagersjef: </w:t>
      </w:r>
    </w:p>
    <w:p w:rsidR="006F6ACC" w:rsidRPr="00EC7659" w:rsidRDefault="006F6ACC" w:rsidP="006F6ACC">
      <w:r w:rsidRPr="00EC7659">
        <w:t>Bernt Isaksen Lyngstad. mobil: 48159595</w:t>
      </w:r>
      <w:r>
        <w:t xml:space="preserve"> e-post: </w:t>
      </w:r>
      <w:hyperlink r:id="rId6" w:history="1">
        <w:r w:rsidRPr="00EC7659">
          <w:rPr>
            <w:color w:val="0000FF"/>
            <w:u w:val="single"/>
          </w:rPr>
          <w:t>bernt</w:t>
        </w:r>
      </w:hyperlink>
      <w:hyperlink r:id="rId7" w:history="1">
        <w:r w:rsidRPr="00EC7659">
          <w:rPr>
            <w:color w:val="0000FF"/>
            <w:u w:val="single"/>
          </w:rPr>
          <w:t>.</w:t>
        </w:r>
      </w:hyperlink>
      <w:hyperlink r:id="rId8" w:history="1">
        <w:r w:rsidRPr="00EC7659">
          <w:rPr>
            <w:color w:val="0000FF"/>
            <w:u w:val="single"/>
          </w:rPr>
          <w:t>lyngstad</w:t>
        </w:r>
      </w:hyperlink>
      <w:hyperlink r:id="rId9" w:history="1">
        <w:r w:rsidRPr="00EC7659">
          <w:rPr>
            <w:color w:val="0000FF"/>
            <w:u w:val="single"/>
          </w:rPr>
          <w:t>@</w:t>
        </w:r>
      </w:hyperlink>
      <w:hyperlink r:id="rId10" w:history="1">
        <w:r w:rsidRPr="00EC7659">
          <w:rPr>
            <w:color w:val="0000FF"/>
            <w:u w:val="single"/>
          </w:rPr>
          <w:t>gmail</w:t>
        </w:r>
      </w:hyperlink>
      <w:hyperlink r:id="rId11" w:history="1">
        <w:r w:rsidRPr="00EC7659">
          <w:rPr>
            <w:color w:val="0000FF"/>
            <w:u w:val="single"/>
          </w:rPr>
          <w:t>.</w:t>
        </w:r>
      </w:hyperlink>
      <w:hyperlink r:id="rId12" w:history="1">
        <w:r w:rsidRPr="00EC7659">
          <w:rPr>
            <w:color w:val="0000FF"/>
            <w:u w:val="single"/>
          </w:rPr>
          <w:t>com</w:t>
        </w:r>
      </w:hyperlink>
      <w:r>
        <w:t>.</w:t>
      </w:r>
    </w:p>
    <w:p w:rsidR="006F6ACC" w:rsidRDefault="006F6ACC" w:rsidP="006F6ACC">
      <w:pPr>
        <w:rPr>
          <w:b/>
          <w:bCs/>
        </w:rPr>
      </w:pPr>
    </w:p>
    <w:p w:rsidR="006F6ACC" w:rsidRPr="00EC7659" w:rsidRDefault="006F6ACC" w:rsidP="006F6ACC">
      <w:pPr>
        <w:rPr>
          <w:b/>
          <w:bCs/>
        </w:rPr>
      </w:pPr>
      <w:r w:rsidRPr="00EC7659">
        <w:rPr>
          <w:b/>
          <w:bCs/>
        </w:rPr>
        <w:t xml:space="preserve">Premiering:    </w:t>
      </w:r>
    </w:p>
    <w:p w:rsidR="006F6ACC" w:rsidRPr="00EC7659" w:rsidRDefault="006F6ACC" w:rsidP="006F6ACC">
      <w:r w:rsidRPr="00EC7659">
        <w:t xml:space="preserve">Barneskirenn premieres fortløpende ved målgang.  </w:t>
      </w:r>
    </w:p>
    <w:p w:rsidR="006F6ACC" w:rsidRPr="00EC7659" w:rsidRDefault="006F6ACC" w:rsidP="006F6ACC">
      <w:r w:rsidRPr="00EC7659">
        <w:t xml:space="preserve">Full premiering </w:t>
      </w:r>
      <w:proofErr w:type="spellStart"/>
      <w:r w:rsidRPr="00EC7659">
        <w:t>sonerenn</w:t>
      </w:r>
      <w:proofErr w:type="spellEnd"/>
      <w:r w:rsidRPr="00EC7659">
        <w:t xml:space="preserve"> på </w:t>
      </w:r>
      <w:proofErr w:type="spellStart"/>
      <w:r>
        <w:t>Manndalen</w:t>
      </w:r>
      <w:proofErr w:type="spellEnd"/>
      <w:r>
        <w:t xml:space="preserve"> skole</w:t>
      </w:r>
    </w:p>
    <w:p w:rsidR="006F6ACC" w:rsidRDefault="006F6ACC" w:rsidP="006F6ACC"/>
    <w:p w:rsidR="006F6ACC" w:rsidRDefault="006F6ACC" w:rsidP="006F6ACC"/>
    <w:p w:rsidR="006F6ACC" w:rsidRDefault="006F6ACC" w:rsidP="006F6ACC">
      <w:r w:rsidRPr="00EC7659">
        <w:t>Løypekart og mer informasjon om sonerennet, blir lagt</w:t>
      </w:r>
      <w:r>
        <w:t xml:space="preserve"> ut på </w:t>
      </w:r>
      <w:r w:rsidRPr="00EC7659">
        <w:t>:www.manndalen.no</w:t>
      </w:r>
    </w:p>
    <w:p w:rsidR="006F6ACC" w:rsidRDefault="006F6ACC" w:rsidP="006F6ACC"/>
    <w:p w:rsidR="006F6ACC" w:rsidRDefault="006F6ACC" w:rsidP="006F6ACC"/>
    <w:p w:rsidR="006F6ACC" w:rsidRPr="00EC7659" w:rsidRDefault="006F6ACC" w:rsidP="006F6ACC">
      <w:r>
        <w:t>Velkommen!</w:t>
      </w:r>
    </w:p>
    <w:p w:rsidR="00505C30" w:rsidRDefault="00505C30"/>
    <w:sectPr w:rsidR="0050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CC"/>
    <w:rsid w:val="00505C30"/>
    <w:rsid w:val="006F6ACC"/>
    <w:rsid w:val="00E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F6A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6ACC"/>
    <w:rPr>
      <w:rFonts w:ascii="Tahoma" w:eastAsia="Times New Roman" w:hAnsi="Tahoma" w:cs="Tahoma"/>
      <w:color w:val="000000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F6A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6ACC"/>
    <w:rPr>
      <w:rFonts w:ascii="Tahoma" w:eastAsia="Times New Roman" w:hAnsi="Tahoma" w:cs="Tahoma"/>
      <w:color w:val="000000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ernt.lyngstad@gmail.com" TargetMode="External"/><Relationship Id="rId12" Type="http://schemas.openxmlformats.org/officeDocument/2006/relationships/hyperlink" Target="mailto:bernt.lyngstad@gmail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bernt.lyngstad@gmail.com" TargetMode="External"/><Relationship Id="rId7" Type="http://schemas.openxmlformats.org/officeDocument/2006/relationships/hyperlink" Target="mailto:bernt.lyngstad@gmail.com" TargetMode="External"/><Relationship Id="rId8" Type="http://schemas.openxmlformats.org/officeDocument/2006/relationships/hyperlink" Target="mailto:bernt.lyngstad@gmail.com" TargetMode="External"/><Relationship Id="rId9" Type="http://schemas.openxmlformats.org/officeDocument/2006/relationships/hyperlink" Target="mailto:bernt.lyngstad@gmail.com" TargetMode="External"/><Relationship Id="rId10" Type="http://schemas.openxmlformats.org/officeDocument/2006/relationships/hyperlink" Target="mailto:bernt.lyngstad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1606</Characters>
  <Application>Microsoft Macintosh Word</Application>
  <DocSecurity>0</DocSecurity>
  <Lines>13</Lines>
  <Paragraphs>3</Paragraphs>
  <ScaleCrop>false</ScaleCrop>
  <Company>HP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Bård-Gunnar Hansen</dc:creator>
  <cp:lastModifiedBy>Harriet Steinkjer Nystu</cp:lastModifiedBy>
  <cp:revision>2</cp:revision>
  <dcterms:created xsi:type="dcterms:W3CDTF">2017-03-03T18:18:00Z</dcterms:created>
  <dcterms:modified xsi:type="dcterms:W3CDTF">2017-03-03T18:18:00Z</dcterms:modified>
</cp:coreProperties>
</file>